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3" w:rsidRDefault="00BA4B33" w:rsidP="00B87F86">
      <w:pPr>
        <w:spacing w:after="0" w:line="240" w:lineRule="auto"/>
        <w:ind w:left="637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BA4B33" w:rsidRPr="0094728B" w:rsidRDefault="00BA4B33" w:rsidP="00753386">
      <w:pPr>
        <w:spacing w:after="0" w:line="240" w:lineRule="auto"/>
        <w:ind w:left="6379"/>
        <w:rPr>
          <w:rFonts w:ascii="Arial" w:hAnsi="Arial" w:cs="Arial"/>
          <w:color w:val="000000"/>
          <w:sz w:val="20"/>
          <w:szCs w:val="20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 dnia </w:t>
      </w:r>
      <w:r>
        <w:rPr>
          <w:rFonts w:ascii="Arial" w:hAnsi="Arial" w:cs="Arial"/>
          <w:color w:val="000000"/>
          <w:sz w:val="20"/>
          <w:szCs w:val="20"/>
        </w:rPr>
        <w:t>2.07.</w:t>
      </w:r>
      <w:r w:rsidRPr="0094728B">
        <w:rPr>
          <w:rFonts w:ascii="Arial" w:hAnsi="Arial" w:cs="Arial"/>
          <w:color w:val="000000"/>
          <w:sz w:val="20"/>
          <w:szCs w:val="20"/>
        </w:rPr>
        <w:t>2014 r.</w:t>
      </w:r>
    </w:p>
    <w:p w:rsidR="00BA4B33" w:rsidRPr="0094728B" w:rsidRDefault="00BA4B33" w:rsidP="00753386">
      <w:pPr>
        <w:spacing w:after="0" w:line="240" w:lineRule="auto"/>
        <w:ind w:left="6379"/>
        <w:rPr>
          <w:rFonts w:ascii="Arial" w:hAnsi="Arial" w:cs="Arial"/>
        </w:rPr>
      </w:pPr>
      <w:r w:rsidRPr="0094728B">
        <w:rPr>
          <w:rFonts w:ascii="Arial" w:hAnsi="Arial" w:cs="Arial"/>
          <w:color w:val="000000"/>
          <w:sz w:val="20"/>
          <w:szCs w:val="20"/>
        </w:rPr>
        <w:t xml:space="preserve">znak: </w:t>
      </w:r>
      <w:r w:rsidR="007544CA">
        <w:rPr>
          <w:rFonts w:ascii="Arial" w:hAnsi="Arial" w:cs="Arial"/>
          <w:color w:val="000000"/>
          <w:sz w:val="20"/>
          <w:szCs w:val="20"/>
        </w:rPr>
        <w:t>R.RG.271.18.2014</w:t>
      </w:r>
    </w:p>
    <w:p w:rsidR="00BA4B33" w:rsidRDefault="00BA4B33" w:rsidP="00B87F86">
      <w:pPr>
        <w:spacing w:after="0" w:line="240" w:lineRule="auto"/>
        <w:ind w:left="6379"/>
        <w:rPr>
          <w:rFonts w:ascii="Arial" w:hAnsi="Arial" w:cs="Arial"/>
          <w:sz w:val="20"/>
          <w:szCs w:val="20"/>
        </w:rPr>
      </w:pPr>
    </w:p>
    <w:p w:rsidR="00BA4B33" w:rsidRPr="006F4BB0" w:rsidRDefault="00BA4B33" w:rsidP="006F4BB0">
      <w:pPr>
        <w:pStyle w:val="Bezodstpw"/>
        <w:jc w:val="right"/>
        <w:rPr>
          <w:rFonts w:ascii="Arial" w:hAnsi="Arial" w:cs="Arial"/>
          <w:b/>
          <w:bCs/>
        </w:rPr>
      </w:pPr>
      <w:r w:rsidRPr="006F4BB0">
        <w:rPr>
          <w:rFonts w:ascii="Arial" w:hAnsi="Arial" w:cs="Arial"/>
          <w:b/>
          <w:bCs/>
        </w:rPr>
        <w:t>Lista podmiotów należących do tej samej grupy kapitałowej/</w:t>
      </w:r>
    </w:p>
    <w:p w:rsidR="00BA4B33" w:rsidRPr="006F4BB0" w:rsidRDefault="00BA4B33" w:rsidP="006F4BB0">
      <w:pPr>
        <w:pStyle w:val="Bezodstpw"/>
        <w:jc w:val="right"/>
        <w:rPr>
          <w:rFonts w:ascii="Arial" w:hAnsi="Arial" w:cs="Arial"/>
          <w:b/>
          <w:bCs/>
        </w:rPr>
      </w:pPr>
      <w:r w:rsidRPr="006F4BB0">
        <w:rPr>
          <w:rFonts w:ascii="Arial" w:hAnsi="Arial" w:cs="Arial"/>
          <w:b/>
          <w:bCs/>
        </w:rPr>
        <w:t xml:space="preserve">informacja o tym, że wykonawca </w:t>
      </w:r>
      <w:r>
        <w:rPr>
          <w:rFonts w:ascii="Arial" w:hAnsi="Arial" w:cs="Arial"/>
          <w:b/>
          <w:bCs/>
        </w:rPr>
        <w:t xml:space="preserve">nie należy do grupy </w:t>
      </w:r>
      <w:r w:rsidRPr="006F4BB0">
        <w:rPr>
          <w:rFonts w:ascii="Arial" w:hAnsi="Arial" w:cs="Arial"/>
          <w:b/>
          <w:bCs/>
        </w:rPr>
        <w:t>kapitałowej**.</w:t>
      </w:r>
    </w:p>
    <w:p w:rsidR="00BA4B33" w:rsidRDefault="00BA4B33" w:rsidP="00840BBA">
      <w:pPr>
        <w:pStyle w:val="Bezodstpw"/>
        <w:jc w:val="center"/>
        <w:rPr>
          <w:b/>
          <w:bCs/>
        </w:rPr>
      </w:pPr>
    </w:p>
    <w:p w:rsidR="00BA4B33" w:rsidRPr="00C10957" w:rsidRDefault="00BA4B33" w:rsidP="00D302E1">
      <w:pPr>
        <w:jc w:val="center"/>
        <w:rPr>
          <w:b/>
          <w:bCs/>
          <w:i/>
          <w:iCs/>
        </w:rPr>
      </w:pPr>
      <w:r w:rsidRPr="00C10957">
        <w:rPr>
          <w:b/>
          <w:bCs/>
          <w:i/>
          <w:iCs/>
        </w:rPr>
        <w:t>OŚWIADCZENIE</w:t>
      </w:r>
    </w:p>
    <w:p w:rsidR="00BA4B33" w:rsidRDefault="00BA4B33" w:rsidP="00D302E1">
      <w:pPr>
        <w:spacing w:after="0" w:line="240" w:lineRule="auto"/>
        <w:jc w:val="center"/>
        <w:rPr>
          <w:rFonts w:ascii="Arial" w:hAnsi="Arial" w:cs="Arial"/>
        </w:rPr>
      </w:pPr>
      <w:r w:rsidRPr="002916C7">
        <w:rPr>
          <w:rFonts w:ascii="Arial" w:hAnsi="Arial" w:cs="Arial"/>
        </w:rPr>
        <w:t xml:space="preserve">Składając ofertę w postępowaniu o udzielenie zamówienia publicznego pn.: </w:t>
      </w:r>
    </w:p>
    <w:p w:rsidR="00BA4B33" w:rsidRPr="002916C7" w:rsidRDefault="00BA4B33" w:rsidP="00D302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„Dostawa sprzętu informatycznego do trzech jednostek (szkół)</w:t>
      </w:r>
    </w:p>
    <w:p w:rsidR="00BA4B33" w:rsidRPr="002916C7" w:rsidRDefault="00BA4B33" w:rsidP="00D302E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6C7">
        <w:rPr>
          <w:rFonts w:ascii="Arial" w:hAnsi="Arial" w:cs="Arial"/>
          <w:b/>
          <w:bCs/>
        </w:rPr>
        <w:t>podległych Gminie Drobin” w ramach projektu: „</w:t>
      </w:r>
      <w:r w:rsidRPr="002916C7">
        <w:rPr>
          <w:rFonts w:ascii="Arial" w:hAnsi="Arial" w:cs="Arial"/>
          <w:b/>
          <w:bCs/>
          <w:i/>
          <w:iCs/>
        </w:rPr>
        <w:t>Przeciwdziałanie wykluczeniu cyfrowemu – Internet socjalny dla mieszkańców Gminy Drobin”</w:t>
      </w:r>
    </w:p>
    <w:p w:rsidR="00BA4B33" w:rsidRDefault="00BA4B33" w:rsidP="00D302E1"/>
    <w:p w:rsidR="00BA4B33" w:rsidRPr="00F80CC1" w:rsidRDefault="00BA4B33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Ja/my niżej podpisany/i</w:t>
      </w:r>
    </w:p>
    <w:p w:rsidR="00BA4B33" w:rsidRPr="00F80CC1" w:rsidRDefault="00BA4B33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4B33" w:rsidRPr="00F80CC1" w:rsidRDefault="00BA4B33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4B33" w:rsidRPr="00F80CC1" w:rsidRDefault="00BA4B33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Działając w imieniu i na rzecz (nazwa /firma/ i adres wykonawcy)</w:t>
      </w:r>
    </w:p>
    <w:p w:rsidR="00BA4B33" w:rsidRPr="00F80CC1" w:rsidRDefault="00BA4B33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4B33" w:rsidRPr="00F80CC1" w:rsidRDefault="00BA4B33" w:rsidP="00D302E1">
      <w:pPr>
        <w:rPr>
          <w:rFonts w:ascii="Arial" w:hAnsi="Arial" w:cs="Arial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4B33" w:rsidRPr="00D041F2" w:rsidRDefault="00BA4B33" w:rsidP="00D302E1">
      <w:pPr>
        <w:jc w:val="both"/>
        <w:rPr>
          <w:b/>
          <w:bCs/>
          <w:u w:val="single"/>
        </w:rPr>
      </w:pPr>
      <w:r w:rsidRPr="00F80C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A4B33" w:rsidRPr="00D302E1" w:rsidRDefault="00BA4B33" w:rsidP="00CF494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D302E1">
        <w:rPr>
          <w:rFonts w:ascii="Arial" w:hAnsi="Arial" w:cs="Arial"/>
          <w:b/>
          <w:bCs/>
          <w:u w:val="single"/>
        </w:rPr>
        <w:t>Składamy listę podmiotów,</w:t>
      </w:r>
      <w:r w:rsidRPr="00D302E1">
        <w:rPr>
          <w:rFonts w:ascii="Arial" w:hAnsi="Arial" w:cs="Arial"/>
        </w:rPr>
        <w:t xml:space="preserve"> razem z którymi należymy do tej samej grupy kapitałowej w rozumieniu ustawy z dnia 16 lutego 2007 r. o ochronie konkurencji i konsumentów (Dz. U. nr 50 poz.331 z </w:t>
      </w:r>
      <w:proofErr w:type="spellStart"/>
      <w:r w:rsidRPr="00D302E1">
        <w:rPr>
          <w:rFonts w:ascii="Arial" w:hAnsi="Arial" w:cs="Arial"/>
        </w:rPr>
        <w:t>późn</w:t>
      </w:r>
      <w:proofErr w:type="spellEnd"/>
      <w:r w:rsidRPr="00D302E1">
        <w:rPr>
          <w:rFonts w:ascii="Arial" w:hAnsi="Arial" w:cs="Arial"/>
        </w:rPr>
        <w:t>. zm.).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260"/>
        <w:gridCol w:w="5098"/>
      </w:tblGrid>
      <w:tr w:rsidR="00BA4B33" w:rsidRPr="00A33B84" w:rsidTr="00753386">
        <w:tc>
          <w:tcPr>
            <w:tcW w:w="846" w:type="dxa"/>
          </w:tcPr>
          <w:p w:rsidR="00BA4B33" w:rsidRPr="00A33B84" w:rsidRDefault="00BA4B33" w:rsidP="00A33B84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B8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BA4B33" w:rsidRPr="00A33B84" w:rsidRDefault="00BA4B33" w:rsidP="00A33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B84"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5098" w:type="dxa"/>
          </w:tcPr>
          <w:p w:rsidR="00BA4B33" w:rsidRPr="00A33B84" w:rsidRDefault="00BA4B33" w:rsidP="00A33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B84"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BA4B33" w:rsidRPr="00A33B84" w:rsidTr="00753386">
        <w:tc>
          <w:tcPr>
            <w:tcW w:w="846" w:type="dxa"/>
          </w:tcPr>
          <w:p w:rsidR="00BA4B33" w:rsidRPr="00A33B84" w:rsidRDefault="00BA4B33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B84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BA4B33" w:rsidRPr="00A33B84" w:rsidRDefault="00BA4B33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BA4B33" w:rsidRPr="00A33B84" w:rsidRDefault="00BA4B33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A4B33" w:rsidRPr="00A33B84" w:rsidTr="00753386">
        <w:tc>
          <w:tcPr>
            <w:tcW w:w="846" w:type="dxa"/>
          </w:tcPr>
          <w:p w:rsidR="00BA4B33" w:rsidRPr="00A33B84" w:rsidRDefault="00BA4B33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B84">
              <w:rPr>
                <w:rFonts w:ascii="Arial" w:hAnsi="Arial" w:cs="Arial"/>
              </w:rPr>
              <w:t>…</w:t>
            </w:r>
          </w:p>
        </w:tc>
        <w:tc>
          <w:tcPr>
            <w:tcW w:w="3260" w:type="dxa"/>
          </w:tcPr>
          <w:p w:rsidR="00BA4B33" w:rsidRPr="00A33B84" w:rsidRDefault="00BA4B33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:rsidR="00BA4B33" w:rsidRPr="00A33B84" w:rsidRDefault="00BA4B33" w:rsidP="00A33B8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A4B33" w:rsidRDefault="00BA4B33" w:rsidP="00CF4946">
      <w:pPr>
        <w:pStyle w:val="Bezodstpw"/>
        <w:jc w:val="both"/>
      </w:pPr>
    </w:p>
    <w:p w:rsidR="00BA4B33" w:rsidRDefault="00BA4B33" w:rsidP="00CF4946">
      <w:pPr>
        <w:pStyle w:val="Bezodstpw"/>
        <w:jc w:val="both"/>
      </w:pPr>
      <w:r>
        <w:t>……………………………………………….</w:t>
      </w:r>
    </w:p>
    <w:p w:rsidR="00BA4B33" w:rsidRDefault="00BA4B33" w:rsidP="00CF4946">
      <w:pPr>
        <w:pStyle w:val="Bezodstpw"/>
        <w:ind w:left="720"/>
        <w:jc w:val="both"/>
        <w:rPr>
          <w:i/>
          <w:iCs/>
          <w:sz w:val="16"/>
          <w:szCs w:val="16"/>
        </w:rPr>
      </w:pPr>
      <w:r w:rsidRPr="001B257C">
        <w:rPr>
          <w:i/>
          <w:iCs/>
          <w:sz w:val="16"/>
          <w:szCs w:val="16"/>
        </w:rPr>
        <w:t>(miejscowość, data)</w:t>
      </w:r>
    </w:p>
    <w:p w:rsidR="00BA4B33" w:rsidRDefault="00BA4B33" w:rsidP="001B257C">
      <w:pPr>
        <w:pStyle w:val="Bezodstpw"/>
        <w:ind w:firstLine="708"/>
        <w:jc w:val="both"/>
        <w:rPr>
          <w:i/>
          <w:iCs/>
          <w:sz w:val="16"/>
          <w:szCs w:val="16"/>
        </w:rPr>
      </w:pPr>
    </w:p>
    <w:p w:rsidR="00BA4B33" w:rsidRPr="00726C16" w:rsidRDefault="00BA4B33" w:rsidP="006F4BB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BA4B33" w:rsidRPr="001E70F1" w:rsidRDefault="00BA4B33" w:rsidP="006F4BB0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BA4B33" w:rsidRPr="001E70F1" w:rsidRDefault="00BA4B33" w:rsidP="006F4BB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BA4B33" w:rsidRDefault="009974E2" w:rsidP="00CD1BE9">
      <w:pPr>
        <w:pStyle w:val="Bezodstpw"/>
      </w:pPr>
      <w: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BA4B33" w:rsidRDefault="00BA4B33" w:rsidP="00315C78"/>
    <w:p w:rsidR="00BA4B33" w:rsidRPr="00D302E1" w:rsidRDefault="00BA4B33" w:rsidP="00CF4946">
      <w:pPr>
        <w:pStyle w:val="Akapitzlist"/>
        <w:numPr>
          <w:ilvl w:val="0"/>
          <w:numId w:val="1"/>
        </w:numPr>
        <w:ind w:left="426"/>
        <w:rPr>
          <w:rFonts w:ascii="Arial" w:hAnsi="Arial" w:cs="Arial"/>
        </w:rPr>
      </w:pPr>
      <w:r w:rsidRPr="00D302E1">
        <w:rPr>
          <w:rFonts w:ascii="Arial" w:hAnsi="Arial" w:cs="Arial"/>
          <w:b/>
          <w:bCs/>
          <w:u w:val="single"/>
        </w:rPr>
        <w:t>Informujemy, że nie należymy do grupy kapitałowej,</w:t>
      </w:r>
      <w:r w:rsidRPr="00D302E1">
        <w:rPr>
          <w:rFonts w:ascii="Arial" w:hAnsi="Arial" w:cs="Arial"/>
        </w:rPr>
        <w:t xml:space="preserve"> o której mowa w art. 24 ust. 2 pkt. 5 ustawy Prawo zamówień publicznych.</w:t>
      </w:r>
    </w:p>
    <w:p w:rsidR="00BA4B33" w:rsidRDefault="00BA4B33" w:rsidP="00315C78">
      <w:pPr>
        <w:pStyle w:val="Bezodstpw"/>
      </w:pPr>
      <w:r>
        <w:t>……………………………………………………</w:t>
      </w:r>
    </w:p>
    <w:p w:rsidR="00BA4B33" w:rsidRDefault="00BA4B33" w:rsidP="00315C78">
      <w:pPr>
        <w:pStyle w:val="Bezodstpw"/>
        <w:ind w:firstLine="708"/>
        <w:rPr>
          <w:i/>
          <w:iCs/>
          <w:sz w:val="16"/>
          <w:szCs w:val="16"/>
        </w:rPr>
      </w:pPr>
      <w:r w:rsidRPr="001B257C">
        <w:rPr>
          <w:i/>
          <w:iCs/>
          <w:sz w:val="16"/>
          <w:szCs w:val="16"/>
        </w:rPr>
        <w:t>(miejscowość, data)</w:t>
      </w:r>
    </w:p>
    <w:p w:rsidR="00BA4B33" w:rsidRPr="00726C16" w:rsidRDefault="00BA4B33" w:rsidP="006F4BB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726C16"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>......................................</w:t>
      </w:r>
      <w:r w:rsidRPr="00726C16">
        <w:rPr>
          <w:rFonts w:ascii="Arial" w:hAnsi="Arial" w:cs="Arial"/>
          <w:i/>
          <w:iCs/>
          <w:sz w:val="20"/>
          <w:szCs w:val="20"/>
        </w:rPr>
        <w:t xml:space="preserve">...........                                                                       </w:t>
      </w:r>
    </w:p>
    <w:p w:rsidR="00BA4B33" w:rsidRPr="001E70F1" w:rsidRDefault="00BA4B33" w:rsidP="006F4BB0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E70F1">
        <w:rPr>
          <w:rFonts w:ascii="Arial" w:hAnsi="Arial" w:cs="Arial"/>
          <w:i/>
          <w:iCs/>
          <w:sz w:val="16"/>
          <w:szCs w:val="16"/>
        </w:rPr>
        <w:t>(podpis Wykonawcy lub osób uprawnionych</w:t>
      </w:r>
    </w:p>
    <w:p w:rsidR="00BA4B33" w:rsidRPr="001E70F1" w:rsidRDefault="00BA4B33" w:rsidP="006F4BB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ab/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do składania oświadczeń woli</w:t>
      </w:r>
      <w:r w:rsidRPr="001E70F1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r w:rsidRPr="001E70F1">
        <w:rPr>
          <w:rFonts w:ascii="Arial" w:hAnsi="Arial" w:cs="Arial"/>
          <w:i/>
          <w:iCs/>
          <w:color w:val="000000"/>
          <w:sz w:val="16"/>
          <w:szCs w:val="16"/>
        </w:rPr>
        <w:t>w imieniu Wykonawcy)</w:t>
      </w:r>
      <w:r>
        <w:rPr>
          <w:rFonts w:ascii="Arial" w:hAnsi="Arial" w:cs="Arial"/>
          <w:i/>
          <w:iCs/>
          <w:color w:val="000000"/>
          <w:sz w:val="16"/>
          <w:szCs w:val="16"/>
        </w:rPr>
        <w:t>*</w:t>
      </w:r>
    </w:p>
    <w:p w:rsidR="00BA4B33" w:rsidRPr="002440D0" w:rsidRDefault="00BA4B33" w:rsidP="002440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40D0">
        <w:rPr>
          <w:rFonts w:ascii="Arial" w:hAnsi="Arial" w:cs="Arial"/>
          <w:sz w:val="20"/>
          <w:szCs w:val="20"/>
        </w:rPr>
        <w:t>*Pożądany czytelny podpis albo podpis i pieczątka z imieniem i nazwiskiem</w:t>
      </w:r>
    </w:p>
    <w:p w:rsidR="00BA4B33" w:rsidRPr="002440D0" w:rsidRDefault="00BA4B33" w:rsidP="002440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40D0">
        <w:rPr>
          <w:rFonts w:ascii="Arial" w:hAnsi="Arial" w:cs="Arial"/>
          <w:sz w:val="20"/>
          <w:szCs w:val="20"/>
        </w:rPr>
        <w:t xml:space="preserve">** należy wypełnić pkt. 1 </w:t>
      </w:r>
      <w:r w:rsidRPr="002440D0">
        <w:rPr>
          <w:rFonts w:ascii="Arial" w:hAnsi="Arial" w:cs="Arial"/>
          <w:sz w:val="20"/>
          <w:szCs w:val="20"/>
          <w:u w:val="single"/>
        </w:rPr>
        <w:t>lub</w:t>
      </w:r>
      <w:r w:rsidRPr="002440D0">
        <w:rPr>
          <w:rFonts w:ascii="Arial" w:hAnsi="Arial" w:cs="Arial"/>
          <w:sz w:val="20"/>
          <w:szCs w:val="20"/>
        </w:rPr>
        <w:t xml:space="preserve"> pkt. 2</w:t>
      </w:r>
    </w:p>
    <w:sectPr w:rsidR="00BA4B33" w:rsidRPr="002440D0" w:rsidSect="000B72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5D" w:rsidRDefault="001F3E5D" w:rsidP="00E65C7C">
      <w:pPr>
        <w:spacing w:after="0" w:line="240" w:lineRule="auto"/>
      </w:pPr>
      <w:r>
        <w:separator/>
      </w:r>
    </w:p>
  </w:endnote>
  <w:endnote w:type="continuationSeparator" w:id="0">
    <w:p w:rsidR="001F3E5D" w:rsidRDefault="001F3E5D" w:rsidP="00E6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33" w:rsidRPr="00EE1A73" w:rsidRDefault="00BA4B33" w:rsidP="00E65C7C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Projekt współfinansowany ze środków Europejskiego Funduszu Rozwoju Regionalnego w ramach Programu Operacyjnego Innowacyjna Gospodarka</w:t>
    </w:r>
  </w:p>
  <w:p w:rsidR="00BA4B33" w:rsidRPr="00EE1A73" w:rsidRDefault="00BA4B33" w:rsidP="00E65C7C">
    <w:pPr>
      <w:pStyle w:val="Bezodstpw"/>
      <w:jc w:val="center"/>
      <w:rPr>
        <w:i/>
        <w:iCs/>
        <w:sz w:val="18"/>
        <w:szCs w:val="18"/>
      </w:rPr>
    </w:pPr>
    <w:r w:rsidRPr="00EE1A73">
      <w:rPr>
        <w:i/>
        <w:iCs/>
        <w:sz w:val="18"/>
        <w:szCs w:val="18"/>
      </w:rPr>
      <w:t>„Dotacje na innowacje” „Inwestujemy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5D" w:rsidRDefault="001F3E5D" w:rsidP="00E65C7C">
      <w:pPr>
        <w:spacing w:after="0" w:line="240" w:lineRule="auto"/>
      </w:pPr>
      <w:r>
        <w:separator/>
      </w:r>
    </w:p>
  </w:footnote>
  <w:footnote w:type="continuationSeparator" w:id="0">
    <w:p w:rsidR="001F3E5D" w:rsidRDefault="001F3E5D" w:rsidP="00E6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33" w:rsidRDefault="009974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JPG" style="width:447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B7B"/>
    <w:multiLevelType w:val="hybridMultilevel"/>
    <w:tmpl w:val="4A1C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B43"/>
    <w:rsid w:val="000726EB"/>
    <w:rsid w:val="00075DC7"/>
    <w:rsid w:val="000A2FD0"/>
    <w:rsid w:val="000B728B"/>
    <w:rsid w:val="000C6E75"/>
    <w:rsid w:val="000E7A16"/>
    <w:rsid w:val="00104B49"/>
    <w:rsid w:val="00127D53"/>
    <w:rsid w:val="0013527F"/>
    <w:rsid w:val="00144066"/>
    <w:rsid w:val="001444EF"/>
    <w:rsid w:val="0018281F"/>
    <w:rsid w:val="001B0C06"/>
    <w:rsid w:val="001B257C"/>
    <w:rsid w:val="001B2A02"/>
    <w:rsid w:val="001D2F25"/>
    <w:rsid w:val="001E70F1"/>
    <w:rsid w:val="001F3E5D"/>
    <w:rsid w:val="001F6BE6"/>
    <w:rsid w:val="0020035B"/>
    <w:rsid w:val="00222E81"/>
    <w:rsid w:val="002440D0"/>
    <w:rsid w:val="00265C72"/>
    <w:rsid w:val="002916C7"/>
    <w:rsid w:val="002A6257"/>
    <w:rsid w:val="00315C78"/>
    <w:rsid w:val="00323A64"/>
    <w:rsid w:val="00343A70"/>
    <w:rsid w:val="00367269"/>
    <w:rsid w:val="003968FC"/>
    <w:rsid w:val="003A4CAE"/>
    <w:rsid w:val="003B433B"/>
    <w:rsid w:val="003B7438"/>
    <w:rsid w:val="003D7A13"/>
    <w:rsid w:val="00480F88"/>
    <w:rsid w:val="005213FA"/>
    <w:rsid w:val="00522FA2"/>
    <w:rsid w:val="005A19F6"/>
    <w:rsid w:val="005A74DB"/>
    <w:rsid w:val="00614449"/>
    <w:rsid w:val="006331C6"/>
    <w:rsid w:val="006566BE"/>
    <w:rsid w:val="00670DC3"/>
    <w:rsid w:val="006861DF"/>
    <w:rsid w:val="006905EA"/>
    <w:rsid w:val="006C1DE9"/>
    <w:rsid w:val="006F3753"/>
    <w:rsid w:val="006F4BB0"/>
    <w:rsid w:val="006F670F"/>
    <w:rsid w:val="00712306"/>
    <w:rsid w:val="00715926"/>
    <w:rsid w:val="00721611"/>
    <w:rsid w:val="00725883"/>
    <w:rsid w:val="00726C16"/>
    <w:rsid w:val="0075105C"/>
    <w:rsid w:val="00753386"/>
    <w:rsid w:val="007544CA"/>
    <w:rsid w:val="00757A57"/>
    <w:rsid w:val="007649D5"/>
    <w:rsid w:val="0079377B"/>
    <w:rsid w:val="007D39F6"/>
    <w:rsid w:val="00840BBA"/>
    <w:rsid w:val="00845B43"/>
    <w:rsid w:val="008616E6"/>
    <w:rsid w:val="008E6D05"/>
    <w:rsid w:val="00904B1D"/>
    <w:rsid w:val="009053C8"/>
    <w:rsid w:val="009262B3"/>
    <w:rsid w:val="009331F5"/>
    <w:rsid w:val="0094728B"/>
    <w:rsid w:val="00953982"/>
    <w:rsid w:val="009974E2"/>
    <w:rsid w:val="00A1610D"/>
    <w:rsid w:val="00A33B84"/>
    <w:rsid w:val="00AC150F"/>
    <w:rsid w:val="00B201C0"/>
    <w:rsid w:val="00B21C87"/>
    <w:rsid w:val="00B33A9C"/>
    <w:rsid w:val="00B3600F"/>
    <w:rsid w:val="00B751AD"/>
    <w:rsid w:val="00B82485"/>
    <w:rsid w:val="00B87F86"/>
    <w:rsid w:val="00BA4B33"/>
    <w:rsid w:val="00BF422B"/>
    <w:rsid w:val="00BF589B"/>
    <w:rsid w:val="00C10957"/>
    <w:rsid w:val="00C74543"/>
    <w:rsid w:val="00C819DA"/>
    <w:rsid w:val="00CB6BF9"/>
    <w:rsid w:val="00CD1BE9"/>
    <w:rsid w:val="00CD39B4"/>
    <w:rsid w:val="00CF4946"/>
    <w:rsid w:val="00D041F2"/>
    <w:rsid w:val="00D21634"/>
    <w:rsid w:val="00D302E1"/>
    <w:rsid w:val="00D57F93"/>
    <w:rsid w:val="00D62AB6"/>
    <w:rsid w:val="00D87133"/>
    <w:rsid w:val="00E149AD"/>
    <w:rsid w:val="00E24097"/>
    <w:rsid w:val="00E37B21"/>
    <w:rsid w:val="00E65C7C"/>
    <w:rsid w:val="00EA4A31"/>
    <w:rsid w:val="00ED4C4E"/>
    <w:rsid w:val="00EE1A73"/>
    <w:rsid w:val="00EE51C6"/>
    <w:rsid w:val="00F6665D"/>
    <w:rsid w:val="00F6683F"/>
    <w:rsid w:val="00F77380"/>
    <w:rsid w:val="00F80CC1"/>
    <w:rsid w:val="00F825F7"/>
    <w:rsid w:val="00FB66A1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28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40BBA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053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041F2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E6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5C7C"/>
  </w:style>
  <w:style w:type="paragraph" w:styleId="Stopka">
    <w:name w:val="footer"/>
    <w:basedOn w:val="Normalny"/>
    <w:link w:val="StopkaZnak"/>
    <w:uiPriority w:val="99"/>
    <w:rsid w:val="00E6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5C7C"/>
  </w:style>
  <w:style w:type="paragraph" w:styleId="Tekstdymka">
    <w:name w:val="Balloon Text"/>
    <w:basedOn w:val="Normalny"/>
    <w:link w:val="TekstdymkaZnak"/>
    <w:uiPriority w:val="99"/>
    <w:semiHidden/>
    <w:rsid w:val="00E6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5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Company>Dyrekcja Inwestycji w Kutnie Sp. z o.o.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Ania</dc:creator>
  <cp:keywords/>
  <dc:description/>
  <cp:lastModifiedBy>Anna.Graczeska</cp:lastModifiedBy>
  <cp:revision>5</cp:revision>
  <cp:lastPrinted>2014-07-02T07:41:00Z</cp:lastPrinted>
  <dcterms:created xsi:type="dcterms:W3CDTF">2014-06-30T10:03:00Z</dcterms:created>
  <dcterms:modified xsi:type="dcterms:W3CDTF">2014-07-02T07:41:00Z</dcterms:modified>
</cp:coreProperties>
</file>